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39" w:rsidRDefault="001A5D43" w:rsidP="00BE123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>Конспект непосредственной образовательной деятельности по рисованию</w:t>
      </w:r>
      <w:r w:rsidRPr="00472E5F">
        <w:rPr>
          <w:color w:val="111111"/>
        </w:rPr>
        <w:t xml:space="preserve"> 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472E5F">
        <w:rPr>
          <w:b/>
          <w:bCs/>
          <w:color w:val="111111"/>
          <w:bdr w:val="none" w:sz="0" w:space="0" w:color="auto" w:frame="1"/>
          <w:shd w:val="clear" w:color="auto" w:fill="FFFFFF"/>
        </w:rPr>
        <w:t>во второй младшей группе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472E5F">
        <w:rPr>
          <w:rStyle w:val="a4"/>
          <w:color w:val="111111"/>
          <w:bdr w:val="none" w:sz="0" w:space="0" w:color="auto" w:frame="1"/>
        </w:rPr>
        <w:t>"Светит солнышко"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>Цель:</w:t>
      </w:r>
      <w:r w:rsidRPr="00472E5F">
        <w:rPr>
          <w:color w:val="111111"/>
        </w:rPr>
        <w:t> создать у детей положительный эмоциональный настрой, вызвать интерес к изображению солнышка.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>Задачи:</w:t>
      </w:r>
    </w:p>
    <w:p w:rsidR="001A5D43" w:rsidRPr="00472E5F" w:rsidRDefault="001A5D43" w:rsidP="00BE12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 xml:space="preserve">Способствовать формированию умения передавать в рисунке цветовым пятном образ солнца, сочетать круглую форму с прямыми линиями, располагать рисунок в середине листа. </w:t>
      </w:r>
    </w:p>
    <w:p w:rsidR="001A5D43" w:rsidRPr="00472E5F" w:rsidRDefault="001A5D43" w:rsidP="00BE12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>Закреплять умение правильно держать кисточку, снимать лишнюю каплю краски о край баночки.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>Материалы и оборудование:</w:t>
      </w:r>
      <w:r w:rsidRPr="00472E5F">
        <w:rPr>
          <w:color w:val="111111"/>
        </w:rPr>
        <w:t> мягкая игрушка Солнышко, листы бумаги квадратной формы, кисти, баночки с желтой, красной, оранжевой гуашью, баночки с водой, салфетки.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>Ход ННОД: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>1. Организационная часть.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72E5F">
        <w:rPr>
          <w:i/>
          <w:iCs/>
          <w:color w:val="111111"/>
          <w:bdr w:val="none" w:sz="0" w:space="0" w:color="auto" w:frame="1"/>
        </w:rPr>
        <w:t xml:space="preserve">- </w:t>
      </w:r>
      <w:r w:rsidRPr="00472E5F">
        <w:rPr>
          <w:color w:val="111111"/>
        </w:rPr>
        <w:t>Ребята, я вам хочу загадать загадку, слушайте внимательно.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Оно весь мир обогревает.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И усталости не знает.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Улыбается в оконце,</w:t>
      </w:r>
    </w:p>
    <w:p w:rsidR="001A5D43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А зовут его все ….(солнце).</w:t>
      </w:r>
    </w:p>
    <w:p w:rsidR="00BE1239" w:rsidRPr="00472E5F" w:rsidRDefault="00BE1239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72E5F" w:rsidRPr="00472E5F" w:rsidRDefault="00472E5F" w:rsidP="00472E5F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2. Основная часть </w:t>
      </w:r>
    </w:p>
    <w:p w:rsidR="00472E5F" w:rsidRPr="00BE1239" w:rsidRDefault="00472E5F" w:rsidP="00472E5F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bdr w:val="none" w:sz="0" w:space="0" w:color="auto" w:frame="1"/>
        </w:rPr>
      </w:pPr>
      <w:r w:rsidRPr="00BE1239">
        <w:rPr>
          <w:rStyle w:val="a4"/>
          <w:i/>
          <w:color w:val="111111"/>
          <w:bdr w:val="none" w:sz="0" w:space="0" w:color="auto" w:frame="1"/>
        </w:rPr>
        <w:t>1) Беседа о солнце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Pr="00472E5F">
        <w:rPr>
          <w:color w:val="111111"/>
        </w:rPr>
        <w:t>Правильно, солнце </w:t>
      </w:r>
      <w:r w:rsidRPr="00472E5F">
        <w:rPr>
          <w:i/>
          <w:iCs/>
          <w:color w:val="111111"/>
          <w:bdr w:val="none" w:sz="0" w:space="0" w:color="auto" w:frame="1"/>
        </w:rPr>
        <w:t>(показать мягкую игрушку солнце).</w:t>
      </w:r>
      <w:r w:rsidRPr="00472E5F">
        <w:rPr>
          <w:color w:val="111111"/>
        </w:rPr>
        <w:t xml:space="preserve"> Оно пришло к нам сегодня в гости. Вот оно, какое красивое. Солнышко просыпается раньше всех. Не зря говорят: солнце встанет, так и утро настанет. Умывается оно из тучки и поднимается высоко в небо, чтобы совершать добрые дела. А какие добрые дела совершает солнышко?</w:t>
      </w:r>
      <w:r w:rsidRPr="00472E5F">
        <w:rPr>
          <w:rStyle w:val="a4"/>
          <w:color w:val="111111"/>
          <w:bdr w:val="none" w:sz="0" w:space="0" w:color="auto" w:frame="1"/>
        </w:rPr>
        <w:t> </w:t>
      </w:r>
      <w:proofErr w:type="gramStart"/>
      <w:r w:rsidRPr="00472E5F">
        <w:rPr>
          <w:rStyle w:val="a4"/>
          <w:i/>
          <w:color w:val="111111"/>
          <w:bdr w:val="none" w:sz="0" w:space="0" w:color="auto" w:frame="1"/>
        </w:rPr>
        <w:t>(</w:t>
      </w:r>
      <w:r w:rsidRPr="00472E5F">
        <w:rPr>
          <w:i/>
          <w:color w:val="111111"/>
        </w:rPr>
        <w:t>Оно светит.</w:t>
      </w:r>
      <w:proofErr w:type="gramEnd"/>
      <w:r w:rsidRPr="00472E5F">
        <w:rPr>
          <w:i/>
          <w:color w:val="111111"/>
        </w:rPr>
        <w:t xml:space="preserve"> </w:t>
      </w:r>
      <w:proofErr w:type="gramStart"/>
      <w:r w:rsidRPr="00472E5F">
        <w:rPr>
          <w:i/>
          <w:color w:val="111111"/>
        </w:rPr>
        <w:t>Оно греет)</w:t>
      </w:r>
      <w:proofErr w:type="gramEnd"/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 xml:space="preserve">- Да, ребята, солнышко землю освещает и всех нас согревает своими лучиками. 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>-</w:t>
      </w:r>
      <w:r w:rsidR="00472E5F" w:rsidRPr="00472E5F">
        <w:rPr>
          <w:color w:val="111111"/>
        </w:rPr>
        <w:t xml:space="preserve"> </w:t>
      </w:r>
      <w:r w:rsidRPr="00472E5F">
        <w:rPr>
          <w:color w:val="111111"/>
        </w:rPr>
        <w:t xml:space="preserve">А скажите, какое наше солнышко? </w:t>
      </w:r>
      <w:r w:rsidRPr="00472E5F">
        <w:rPr>
          <w:i/>
          <w:color w:val="111111"/>
        </w:rPr>
        <w:t>(Желтое, яркое, веселое, доброе, ясное, приветливое, заботливое, лучистое)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Ребята, а вы любите солнышко?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А за что вы любите солнышко?</w:t>
      </w:r>
    </w:p>
    <w:p w:rsidR="001A5D43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Посмотрите, у меня солнышко есть, а у вас пока нет. Хотите нарисовать свое солнышко?</w:t>
      </w:r>
      <w:r w:rsidRPr="00472E5F">
        <w:rPr>
          <w:color w:val="111111"/>
        </w:rPr>
        <w:t xml:space="preserve"> </w:t>
      </w:r>
      <w:r w:rsidR="001A5D43" w:rsidRPr="00472E5F">
        <w:rPr>
          <w:color w:val="111111"/>
        </w:rPr>
        <w:t>Тогда, чтобы не огорчить солнышко, будем его рисовать аккуратно и с любовью.</w:t>
      </w:r>
    </w:p>
    <w:p w:rsidR="00BE1239" w:rsidRPr="00472E5F" w:rsidRDefault="00BE1239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472E5F" w:rsidRPr="00BE1239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color w:val="111111"/>
          <w:bdr w:val="none" w:sz="0" w:space="0" w:color="auto" w:frame="1"/>
        </w:rPr>
      </w:pPr>
      <w:r w:rsidRPr="00BE1239">
        <w:rPr>
          <w:rStyle w:val="a4"/>
          <w:i/>
          <w:color w:val="111111"/>
          <w:bdr w:val="none" w:sz="0" w:space="0" w:color="auto" w:frame="1"/>
        </w:rPr>
        <w:t>2) Показ педагога способа рисования солнышка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Чтобы нарисов</w:t>
      </w:r>
      <w:r w:rsidRPr="00472E5F">
        <w:rPr>
          <w:color w:val="111111"/>
        </w:rPr>
        <w:t>ать солнышко, что нам необходимо</w:t>
      </w:r>
      <w:r w:rsidR="001A5D43" w:rsidRPr="00472E5F">
        <w:rPr>
          <w:color w:val="111111"/>
        </w:rPr>
        <w:t>?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2E5F">
        <w:rPr>
          <w:i/>
          <w:iCs/>
          <w:color w:val="111111"/>
          <w:bdr w:val="none" w:sz="0" w:space="0" w:color="auto" w:frame="1"/>
        </w:rPr>
        <w:t xml:space="preserve">(краска жёлтого, красного, оранжевого </w:t>
      </w:r>
      <w:r w:rsidR="001A5D43" w:rsidRPr="00472E5F">
        <w:rPr>
          <w:i/>
          <w:iCs/>
          <w:color w:val="111111"/>
          <w:bdr w:val="none" w:sz="0" w:space="0" w:color="auto" w:frame="1"/>
        </w:rPr>
        <w:t>цвета, кисточк</w:t>
      </w:r>
      <w:r w:rsidRPr="00472E5F">
        <w:rPr>
          <w:i/>
          <w:iCs/>
          <w:color w:val="111111"/>
          <w:bdr w:val="none" w:sz="0" w:space="0" w:color="auto" w:frame="1"/>
        </w:rPr>
        <w:t>а, бумага</w:t>
      </w:r>
      <w:r w:rsidR="001A5D43" w:rsidRPr="00472E5F">
        <w:rPr>
          <w:i/>
          <w:iCs/>
          <w:color w:val="111111"/>
          <w:bdr w:val="none" w:sz="0" w:space="0" w:color="auto" w:frame="1"/>
        </w:rPr>
        <w:t>, салфетки)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А скажите, ребята, если солнышко будем рисовать синим или фиолетовым цветом, как думаете, оно будет нас греть?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Правильно ребята, для рисования солнышка можно использовать только желтый, красный и оранжевый цвет, эти цвета мы называем - тёплые цвета, потому, что они греют нас, дают нам тепло.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Pr="00472E5F">
        <w:rPr>
          <w:color w:val="111111"/>
        </w:rPr>
        <w:t xml:space="preserve">Ребята, какая фигура спряталась </w:t>
      </w:r>
      <w:r w:rsidR="001A5D43" w:rsidRPr="00472E5F">
        <w:rPr>
          <w:color w:val="111111"/>
        </w:rPr>
        <w:t xml:space="preserve"> в солнышке? </w:t>
      </w:r>
      <w:r w:rsidR="001A5D43" w:rsidRPr="00472E5F">
        <w:rPr>
          <w:i/>
          <w:iCs/>
          <w:color w:val="111111"/>
          <w:bdr w:val="none" w:sz="0" w:space="0" w:color="auto" w:frame="1"/>
        </w:rPr>
        <w:t>(круг) </w:t>
      </w:r>
      <w:r w:rsidR="001A5D43" w:rsidRPr="00472E5F">
        <w:rPr>
          <w:color w:val="111111"/>
        </w:rPr>
        <w:t>Давайте попробуем в воздухе пальчиком нарисовать солнышко </w:t>
      </w:r>
      <w:r w:rsidR="001A5D43" w:rsidRPr="00472E5F">
        <w:rPr>
          <w:i/>
          <w:iCs/>
          <w:color w:val="111111"/>
          <w:bdr w:val="none" w:sz="0" w:space="0" w:color="auto" w:frame="1"/>
        </w:rPr>
        <w:t>(дети рисуют пальчиком в воздухе солнышко вместе с воспитателем).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 xml:space="preserve">Рисовать солнышко будем на </w:t>
      </w:r>
      <w:r w:rsidRPr="00472E5F">
        <w:rPr>
          <w:color w:val="111111"/>
        </w:rPr>
        <w:t>белом</w:t>
      </w:r>
      <w:r w:rsidR="001A5D43" w:rsidRPr="00472E5F">
        <w:rPr>
          <w:color w:val="111111"/>
        </w:rPr>
        <w:t xml:space="preserve"> лист</w:t>
      </w:r>
      <w:proofErr w:type="gramStart"/>
      <w:r w:rsidR="001A5D43" w:rsidRPr="00472E5F">
        <w:rPr>
          <w:color w:val="111111"/>
        </w:rPr>
        <w:t>е-</w:t>
      </w:r>
      <w:proofErr w:type="gramEnd"/>
      <w:r w:rsidR="001A5D43" w:rsidRPr="00472E5F">
        <w:rPr>
          <w:color w:val="111111"/>
        </w:rPr>
        <w:t xml:space="preserve"> это небо. Расположим солнышко в середине листа. Посмотрите, как я буду рисовать солнышко. Набираю на кисточку желтую краску. Чтобы краска с кисточки не капала, аккуратно обмакиваю кисточку о краешек баночки.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Вот держу я кисточку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lastRenderedPageBreak/>
        <w:t>Посредине палочки,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Подношу её к листу,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Рисовать сейчас начну.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i/>
          <w:iCs/>
          <w:color w:val="111111"/>
          <w:bdr w:val="none" w:sz="0" w:space="0" w:color="auto" w:frame="1"/>
        </w:rPr>
        <w:t>(Подношу кисточку к листу на большом мольберте.)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Наше солнышко растет,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Наше солнышко встает,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Солнце просыпается,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Деткам улыбается!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2E5F">
        <w:rPr>
          <w:i/>
          <w:iCs/>
          <w:color w:val="111111"/>
          <w:bdr w:val="none" w:sz="0" w:space="0" w:color="auto" w:frame="1"/>
        </w:rPr>
        <w:t xml:space="preserve">Показываю приём рисования круга кистью и его закрашивания </w:t>
      </w:r>
      <w:r w:rsidR="00472E5F" w:rsidRPr="00472E5F">
        <w:rPr>
          <w:i/>
          <w:iCs/>
          <w:color w:val="111111"/>
          <w:bdr w:val="none" w:sz="0" w:space="0" w:color="auto" w:frame="1"/>
        </w:rPr>
        <w:t xml:space="preserve">по кругу </w:t>
      </w:r>
      <w:r w:rsidRPr="00472E5F">
        <w:rPr>
          <w:i/>
          <w:iCs/>
          <w:color w:val="111111"/>
          <w:bdr w:val="none" w:sz="0" w:space="0" w:color="auto" w:frame="1"/>
        </w:rPr>
        <w:t>всем ворсом кисточки.</w:t>
      </w:r>
    </w:p>
    <w:p w:rsidR="00472E5F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Ребята, вы не находите, что солнышко какое-то не яркое? Что же нам сделать, чтобы оно ярче засияло? </w:t>
      </w:r>
      <w:r w:rsidR="001A5D43" w:rsidRPr="00472E5F">
        <w:rPr>
          <w:i/>
          <w:iCs/>
          <w:color w:val="111111"/>
          <w:bdr w:val="none" w:sz="0" w:space="0" w:color="auto" w:frame="1"/>
        </w:rPr>
        <w:t>(Ответы детей)</w:t>
      </w:r>
    </w:p>
    <w:p w:rsidR="00472E5F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 xml:space="preserve">- </w:t>
      </w:r>
      <w:r w:rsidR="001A5D43" w:rsidRPr="00472E5F">
        <w:rPr>
          <w:color w:val="111111"/>
        </w:rPr>
        <w:t xml:space="preserve">Давайте подарим солнышку лучики! Посмотрите, лучи у солнца прямые, как наши ручки. У всех ручки прямые, ну-ка покажите мне. 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 xml:space="preserve">- </w:t>
      </w:r>
      <w:r w:rsidR="001A5D43" w:rsidRPr="00472E5F">
        <w:rPr>
          <w:color w:val="111111"/>
        </w:rPr>
        <w:t>У нас с вами две руки, а у солнышка лучей много.</w:t>
      </w:r>
      <w:r w:rsidRPr="00472E5F">
        <w:rPr>
          <w:color w:val="111111"/>
        </w:rPr>
        <w:t xml:space="preserve"> </w:t>
      </w:r>
      <w:r w:rsidR="001A5D43" w:rsidRPr="00472E5F">
        <w:rPr>
          <w:color w:val="111111"/>
        </w:rPr>
        <w:t>Смотрите, лучики у солнца везде: и сбоку, и вверху, и внизу. Они могут быть короткими и длинными. 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</w:p>
    <w:p w:rsidR="001A5D43" w:rsidRPr="00472E5F" w:rsidRDefault="001A5D43" w:rsidP="00BE12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2E5F">
        <w:rPr>
          <w:i/>
          <w:iCs/>
          <w:color w:val="111111"/>
          <w:bdr w:val="none" w:sz="0" w:space="0" w:color="auto" w:frame="1"/>
        </w:rPr>
        <w:t>Взяв кисточку, воспитатель набирает желтую краску, рисует длинные и короткие прямые лучи на большом мольберте.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Нарисовали желтый круг,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После лучики вокруг –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Пусть на белом свете</w:t>
      </w:r>
    </w:p>
    <w:p w:rsidR="00472E5F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Ярче солнце светит!</w:t>
      </w:r>
    </w:p>
    <w:p w:rsidR="001A5D43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>-</w:t>
      </w:r>
      <w:r w:rsidR="001A5D43" w:rsidRPr="00472E5F">
        <w:rPr>
          <w:color w:val="111111"/>
        </w:rPr>
        <w:t>У меня получилось яркое желтое солнышко, а лучи у него короткие и длинные. А теперь вы подарите своему солнышку лучи.</w:t>
      </w:r>
    </w:p>
    <w:p w:rsidR="00BE1239" w:rsidRPr="00472E5F" w:rsidRDefault="00BE1239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1A5D43" w:rsidRPr="00BE1239" w:rsidRDefault="00472E5F" w:rsidP="00472E5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BE1239">
        <w:rPr>
          <w:b/>
          <w:i/>
          <w:iCs/>
          <w:color w:val="111111"/>
          <w:bdr w:val="none" w:sz="0" w:space="0" w:color="auto" w:frame="1"/>
        </w:rPr>
        <w:t xml:space="preserve">3) </w:t>
      </w:r>
      <w:proofErr w:type="spellStart"/>
      <w:r w:rsidR="001A5D43" w:rsidRPr="00BE1239">
        <w:rPr>
          <w:b/>
          <w:i/>
          <w:iCs/>
          <w:color w:val="111111"/>
          <w:bdr w:val="none" w:sz="0" w:space="0" w:color="auto" w:frame="1"/>
        </w:rPr>
        <w:t>Физминутка</w:t>
      </w:r>
      <w:proofErr w:type="spellEnd"/>
      <w:r w:rsidR="001A5D43" w:rsidRPr="00BE1239">
        <w:rPr>
          <w:b/>
          <w:i/>
          <w:iCs/>
          <w:color w:val="111111"/>
          <w:bdr w:val="none" w:sz="0" w:space="0" w:color="auto" w:frame="1"/>
        </w:rPr>
        <w:t>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Вот как солнышко встает –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Выше, выше, выше!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К ночи солнышко зайдет –</w:t>
      </w:r>
    </w:p>
    <w:p w:rsidR="001A5D43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Ниже, ниже, ниже.</w:t>
      </w:r>
    </w:p>
    <w:p w:rsidR="00BE1239" w:rsidRPr="00472E5F" w:rsidRDefault="00BE1239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</w:rPr>
      </w:pPr>
      <w:r w:rsidRPr="00BE1239">
        <w:rPr>
          <w:b/>
          <w:i/>
          <w:color w:val="111111"/>
        </w:rPr>
        <w:t>4) Самостоятельная работа детей по рисованию солнышка.</w:t>
      </w:r>
    </w:p>
    <w:p w:rsidR="00BE1239" w:rsidRPr="00BE1239" w:rsidRDefault="00BE1239" w:rsidP="00472E5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</w:rPr>
      </w:pP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>3. Заключительная часть.</w:t>
      </w:r>
    </w:p>
    <w:p w:rsidR="00472E5F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Pr="00472E5F">
        <w:rPr>
          <w:color w:val="111111"/>
        </w:rPr>
        <w:t>Ребята, к</w:t>
      </w:r>
      <w:r w:rsidR="001A5D43" w:rsidRPr="00472E5F">
        <w:rPr>
          <w:color w:val="111111"/>
        </w:rPr>
        <w:t>акое солнышко у нас получилось?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color w:val="111111"/>
        </w:rPr>
        <w:t xml:space="preserve">- </w:t>
      </w:r>
      <w:r w:rsidR="001A5D43" w:rsidRPr="00472E5F">
        <w:rPr>
          <w:color w:val="111111"/>
        </w:rPr>
        <w:t>А сколько у солнышка лучиков? </w:t>
      </w:r>
      <w:r w:rsidR="001A5D43" w:rsidRPr="00472E5F">
        <w:rPr>
          <w:i/>
          <w:iCs/>
          <w:color w:val="111111"/>
          <w:bdr w:val="none" w:sz="0" w:space="0" w:color="auto" w:frame="1"/>
        </w:rPr>
        <w:t>(много)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Скажите, если на улице будет светить такое солнышко, какое будет у всех настроение? </w:t>
      </w:r>
      <w:r w:rsidR="001A5D43" w:rsidRPr="00472E5F">
        <w:rPr>
          <w:i/>
          <w:iCs/>
          <w:color w:val="111111"/>
          <w:bdr w:val="none" w:sz="0" w:space="0" w:color="auto" w:frame="1"/>
        </w:rPr>
        <w:t>(Ответы детей)</w:t>
      </w:r>
    </w:p>
    <w:p w:rsidR="001A5D43" w:rsidRPr="00472E5F" w:rsidRDefault="00472E5F" w:rsidP="00BE12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2E5F">
        <w:rPr>
          <w:rStyle w:val="a4"/>
          <w:color w:val="111111"/>
          <w:bdr w:val="none" w:sz="0" w:space="0" w:color="auto" w:frame="1"/>
        </w:rPr>
        <w:t xml:space="preserve">- </w:t>
      </w:r>
      <w:r w:rsidR="001A5D43" w:rsidRPr="00472E5F">
        <w:rPr>
          <w:color w:val="111111"/>
        </w:rPr>
        <w:t>Вот какое замечательное, доброе солнышко! Посмотрите, как светло стало в нашей группе от ваших солнышек. Какие удивительно красивые и весёлые рисунки!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Хорошо, хорошо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Солнышко смеется.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И под этим солнышком</w:t>
      </w:r>
    </w:p>
    <w:p w:rsidR="001A5D43" w:rsidRPr="00472E5F" w:rsidRDefault="001A5D43" w:rsidP="00472E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72E5F">
        <w:rPr>
          <w:color w:val="111111"/>
        </w:rPr>
        <w:t>Нам весело живется!</w:t>
      </w:r>
    </w:p>
    <w:p w:rsidR="00DA42C6" w:rsidRDefault="00DA42C6"/>
    <w:sectPr w:rsidR="00DA42C6" w:rsidSect="001A5D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008"/>
    <w:multiLevelType w:val="hybridMultilevel"/>
    <w:tmpl w:val="F3B6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D43"/>
    <w:rsid w:val="001A5D43"/>
    <w:rsid w:val="00472E5F"/>
    <w:rsid w:val="00BE1239"/>
    <w:rsid w:val="00DA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2020-02-25T18:47:00Z</cp:lastPrinted>
  <dcterms:created xsi:type="dcterms:W3CDTF">2020-02-25T18:24:00Z</dcterms:created>
  <dcterms:modified xsi:type="dcterms:W3CDTF">2020-02-25T18:49:00Z</dcterms:modified>
</cp:coreProperties>
</file>